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383"/>
        <w:gridCol w:w="2845"/>
        <w:gridCol w:w="2845"/>
        <w:gridCol w:w="2845"/>
        <w:gridCol w:w="2845"/>
        <w:gridCol w:w="2851"/>
      </w:tblGrid>
      <w:tr w:rsidR="00220194" w:rsidTr="002201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F94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 28</w:t>
            </w:r>
            <w:r w:rsidR="0022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2023 г. учитель Н.А. Ганиева</w:t>
            </w:r>
          </w:p>
        </w:tc>
      </w:tr>
      <w:tr w:rsidR="00220194" w:rsidTr="00BD526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</w:t>
            </w:r>
          </w:p>
        </w:tc>
      </w:tr>
      <w:tr w:rsidR="00220194" w:rsidTr="00BD526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4A5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51FA">
              <w:rPr>
                <w:rFonts w:ascii="Times New Roman" w:hAnsi="Times New Roman" w:cs="Times New Roman"/>
                <w:i/>
                <w:sz w:val="28"/>
                <w:szCs w:val="28"/>
              </w:rPr>
              <w:t>Текстовые задачи изученных видов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381F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F02">
              <w:rPr>
                <w:rFonts w:ascii="Times New Roman" w:hAnsi="Times New Roman" w:cs="Times New Roman"/>
                <w:i/>
                <w:sz w:val="28"/>
                <w:szCs w:val="28"/>
              </w:rPr>
              <w:t>Части речи.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F947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47B9">
              <w:rPr>
                <w:rFonts w:ascii="Times New Roman" w:hAnsi="Times New Roman" w:cs="Times New Roman"/>
                <w:i/>
                <w:sz w:val="28"/>
                <w:szCs w:val="28"/>
              </w:rPr>
              <w:t>В.Осеева</w:t>
            </w:r>
            <w:proofErr w:type="spellEnd"/>
            <w:r w:rsidRPr="00F94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«Волшебное слово»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B122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2D0">
              <w:rPr>
                <w:rFonts w:ascii="Times New Roman" w:hAnsi="Times New Roman" w:cs="Times New Roman"/>
                <w:i/>
                <w:sz w:val="28"/>
                <w:szCs w:val="28"/>
              </w:rPr>
              <w:t>В школе.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69" w:rsidRPr="00BD5269" w:rsidRDefault="00BD5269" w:rsidP="00BD5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269">
              <w:rPr>
                <w:rFonts w:ascii="Times New Roman" w:hAnsi="Times New Roman" w:cs="Times New Roman"/>
                <w:i/>
                <w:sz w:val="28"/>
                <w:szCs w:val="28"/>
              </w:rPr>
              <w:t>Что интересного в работе архитектора?</w:t>
            </w:r>
          </w:p>
          <w:p w:rsidR="00BD5269" w:rsidRPr="00BD5269" w:rsidRDefault="00BD5269" w:rsidP="00BD5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 проект. </w:t>
            </w:r>
          </w:p>
          <w:p w:rsidR="00220194" w:rsidRDefault="00BD5269" w:rsidP="00BD5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269">
              <w:rPr>
                <w:rFonts w:ascii="Times New Roman" w:hAnsi="Times New Roman" w:cs="Times New Roman"/>
                <w:i/>
                <w:sz w:val="28"/>
                <w:szCs w:val="28"/>
              </w:rPr>
              <w:t>Макет города.</w:t>
            </w:r>
          </w:p>
        </w:tc>
      </w:tr>
      <w:tr w:rsidR="00220194" w:rsidTr="00BD526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94" w:rsidRDefault="00220194" w:rsidP="001136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194" w:rsidRDefault="00220194" w:rsidP="008F6E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8F6E1C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https://www.youtube.com/watch?v=nTh_ouTtPl4</w:t>
              </w:r>
            </w:hyperlink>
            <w:r w:rsidR="008F6E1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задачи 2 разными способами</w:t>
            </w:r>
          </w:p>
          <w:p w:rsidR="00220194" w:rsidRDefault="00220194" w:rsidP="008F6E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8F6E1C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https://www.youtube.com/watch?v=aY7bQBraoOE</w:t>
              </w:r>
            </w:hyperlink>
            <w:r w:rsidR="008F6E1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для № 1</w:t>
            </w:r>
          </w:p>
          <w:p w:rsidR="00B122D0" w:rsidRDefault="00220194" w:rsidP="00B122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89B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CE089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E089B">
              <w:rPr>
                <w:rFonts w:ascii="Times New Roman" w:hAnsi="Times New Roman" w:cs="Times New Roman"/>
                <w:sz w:val="28"/>
                <w:szCs w:val="28"/>
              </w:rPr>
              <w:t xml:space="preserve">рактикум </w:t>
            </w:r>
            <w:r w:rsidR="004D5E4B">
              <w:rPr>
                <w:rFonts w:ascii="Times New Roman" w:hAnsi="Times New Roman" w:cs="Times New Roman"/>
                <w:sz w:val="28"/>
                <w:szCs w:val="28"/>
              </w:rPr>
              <w:t xml:space="preserve">на РЭШ </w:t>
            </w:r>
            <w:hyperlink r:id="rId8" w:history="1">
              <w:r w:rsidR="00B122D0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https://resh.edu.ru/subject/lesson/3650/start/</w:t>
              </w:r>
            </w:hyperlink>
            <w:r w:rsidR="00B12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194" w:rsidRDefault="00220194" w:rsidP="00B122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8F6E1C">
              <w:rPr>
                <w:rFonts w:ascii="Times New Roman" w:hAnsi="Times New Roman" w:cs="Times New Roman"/>
                <w:sz w:val="28"/>
                <w:szCs w:val="28"/>
              </w:rPr>
              <w:t xml:space="preserve"> стр.31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1,</w:t>
            </w:r>
            <w:r w:rsidR="008F6E1C">
              <w:rPr>
                <w:rFonts w:ascii="Times New Roman" w:hAnsi="Times New Roman" w:cs="Times New Roman"/>
                <w:sz w:val="28"/>
                <w:szCs w:val="28"/>
              </w:rPr>
              <w:t>2,3,4,5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220194" w:rsidP="000D2F55">
            <w:pPr>
              <w:pStyle w:val="a4"/>
              <w:numPr>
                <w:ilvl w:val="0"/>
                <w:numId w:val="2"/>
              </w:numPr>
              <w:ind w:left="273" w:right="11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Урок-конференция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194" w:rsidRDefault="00220194" w:rsidP="000D2F55">
            <w:pPr>
              <w:pStyle w:val="a4"/>
              <w:numPr>
                <w:ilvl w:val="0"/>
                <w:numId w:val="2"/>
              </w:numPr>
              <w:ind w:left="273" w:right="11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D2F55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https://www.youtube.com/watch?v=mRSirQdaNd4</w:t>
              </w:r>
            </w:hyperlink>
            <w:r w:rsidR="000D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194" w:rsidRDefault="000D2F55" w:rsidP="000D2F55">
            <w:pPr>
              <w:pStyle w:val="a4"/>
              <w:numPr>
                <w:ilvl w:val="0"/>
                <w:numId w:val="2"/>
              </w:numPr>
              <w:ind w:left="273" w:right="11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на РЭШ </w:t>
            </w:r>
            <w:hyperlink r:id="rId10" w:history="1">
              <w:r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https://resh.edu.ru/subject/lesson/6009/start/299655/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F55" w:rsidRDefault="00381F02" w:rsidP="000D2F55">
            <w:pPr>
              <w:pStyle w:val="a4"/>
              <w:numPr>
                <w:ilvl w:val="0"/>
                <w:numId w:val="2"/>
              </w:numPr>
              <w:ind w:left="273" w:right="11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практикум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https://www.yaklass.ru/TestWork/Info?jid=Vx0WsNeHE0eYbx2aHyLccQ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F02" w:rsidRDefault="000D2F55" w:rsidP="000D2F55">
            <w:pPr>
              <w:pStyle w:val="a4"/>
              <w:numPr>
                <w:ilvl w:val="0"/>
                <w:numId w:val="2"/>
              </w:numPr>
              <w:ind w:left="273" w:right="11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рактикум на</w:t>
            </w:r>
            <w:r w:rsidRPr="000D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https://edu.skysmar</w:t>
              </w:r>
              <w:r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t.ru/student/xakagefaro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194" w:rsidRDefault="00220194" w:rsidP="000D2F55">
            <w:pPr>
              <w:pStyle w:val="a4"/>
              <w:numPr>
                <w:ilvl w:val="0"/>
                <w:numId w:val="2"/>
              </w:numPr>
              <w:ind w:left="273" w:right="11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2B42">
              <w:rPr>
                <w:rFonts w:ascii="Times New Roman" w:hAnsi="Times New Roman" w:cs="Times New Roman"/>
                <w:sz w:val="28"/>
                <w:szCs w:val="28"/>
              </w:rPr>
              <w:t xml:space="preserve">чебник </w:t>
            </w:r>
            <w:r w:rsidR="00BD5269">
              <w:rPr>
                <w:rFonts w:ascii="Times New Roman" w:hAnsi="Times New Roman" w:cs="Times New Roman"/>
                <w:sz w:val="28"/>
                <w:szCs w:val="28"/>
              </w:rPr>
              <w:t>стр.42-43</w:t>
            </w:r>
            <w:r w:rsidR="0035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читать, выполнять задания.</w:t>
            </w:r>
            <w:r w:rsidR="00BD5269">
              <w:rPr>
                <w:rFonts w:ascii="Times New Roman" w:hAnsi="Times New Roman" w:cs="Times New Roman"/>
                <w:sz w:val="28"/>
                <w:szCs w:val="28"/>
              </w:rPr>
              <w:t xml:space="preserve"> Упр.70, 72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Pr="004D5E4B" w:rsidRDefault="00220194" w:rsidP="004D5E4B">
            <w:pPr>
              <w:pStyle w:val="2"/>
              <w:numPr>
                <w:ilvl w:val="0"/>
                <w:numId w:val="3"/>
              </w:numPr>
              <w:outlineLvl w:val="1"/>
              <w:rPr>
                <w:b w:val="0"/>
                <w:sz w:val="28"/>
                <w:szCs w:val="28"/>
                <w:lang w:eastAsia="en-US"/>
              </w:rPr>
            </w:pPr>
            <w:r w:rsidRPr="00D1705A">
              <w:rPr>
                <w:b w:val="0"/>
                <w:sz w:val="28"/>
                <w:szCs w:val="28"/>
              </w:rPr>
              <w:lastRenderedPageBreak/>
              <w:t xml:space="preserve">Урок-конференция в </w:t>
            </w:r>
            <w:proofErr w:type="spellStart"/>
            <w:r w:rsidRPr="00D1705A">
              <w:rPr>
                <w:b w:val="0"/>
                <w:sz w:val="28"/>
                <w:szCs w:val="28"/>
              </w:rPr>
              <w:t>Сферум</w:t>
            </w:r>
            <w:proofErr w:type="spellEnd"/>
            <w:r w:rsidRPr="00D1705A">
              <w:rPr>
                <w:b w:val="0"/>
                <w:sz w:val="28"/>
                <w:szCs w:val="28"/>
              </w:rPr>
              <w:t>.</w:t>
            </w:r>
          </w:p>
          <w:p w:rsidR="00220194" w:rsidRPr="00C20A06" w:rsidRDefault="00220194" w:rsidP="004A51FA">
            <w:pPr>
              <w:pStyle w:val="2"/>
              <w:numPr>
                <w:ilvl w:val="0"/>
                <w:numId w:val="3"/>
              </w:numPr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Видеоурок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hyperlink r:id="rId13" w:history="1">
              <w:r w:rsidR="004A51FA" w:rsidRPr="009E52DF">
                <w:rPr>
                  <w:rStyle w:val="a3"/>
                  <w:b w:val="0"/>
                  <w:sz w:val="28"/>
                  <w:szCs w:val="28"/>
                </w:rPr>
                <w:t>https://www.youtube.com/watch?v=2jXU8s9lzjk</w:t>
              </w:r>
            </w:hyperlink>
            <w:r w:rsidR="004A51FA">
              <w:rPr>
                <w:b w:val="0"/>
                <w:sz w:val="28"/>
                <w:szCs w:val="28"/>
              </w:rPr>
              <w:t xml:space="preserve"> </w:t>
            </w:r>
          </w:p>
          <w:p w:rsidR="0024029A" w:rsidRPr="004D5E4B" w:rsidRDefault="00220194" w:rsidP="004A51FA">
            <w:pPr>
              <w:pStyle w:val="2"/>
              <w:numPr>
                <w:ilvl w:val="0"/>
                <w:numId w:val="3"/>
              </w:numPr>
              <w:outlineLvl w:val="1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Видеоурок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hyperlink r:id="rId14" w:history="1">
              <w:r w:rsidR="004A51FA" w:rsidRPr="009E52DF">
                <w:rPr>
                  <w:rStyle w:val="a3"/>
                  <w:b w:val="0"/>
                  <w:sz w:val="28"/>
                  <w:szCs w:val="28"/>
                </w:rPr>
                <w:t>https://www.youtube.com/watch?v=wHVzZV9HbKc</w:t>
              </w:r>
            </w:hyperlink>
            <w:r w:rsidR="004A51FA">
              <w:rPr>
                <w:b w:val="0"/>
                <w:sz w:val="28"/>
                <w:szCs w:val="28"/>
              </w:rPr>
              <w:t xml:space="preserve"> </w:t>
            </w:r>
          </w:p>
          <w:p w:rsidR="00F947B9" w:rsidRPr="00F947B9" w:rsidRDefault="00F947B9" w:rsidP="0046536F">
            <w:pPr>
              <w:pStyle w:val="2"/>
              <w:numPr>
                <w:ilvl w:val="0"/>
                <w:numId w:val="3"/>
              </w:numPr>
              <w:outlineLvl w:val="1"/>
              <w:rPr>
                <w:b w:val="0"/>
                <w:sz w:val="28"/>
                <w:szCs w:val="28"/>
                <w:lang w:eastAsia="en-US"/>
              </w:rPr>
            </w:pPr>
            <w:r w:rsidRPr="00F947B9">
              <w:rPr>
                <w:b w:val="0"/>
                <w:sz w:val="28"/>
                <w:szCs w:val="28"/>
              </w:rPr>
              <w:t>Урок – практикум в МЭО</w:t>
            </w:r>
            <w:r w:rsidRPr="00F947B9">
              <w:rPr>
                <w:b w:val="0"/>
                <w:sz w:val="28"/>
                <w:szCs w:val="28"/>
              </w:rPr>
              <w:t xml:space="preserve"> </w:t>
            </w:r>
            <w:hyperlink r:id="rId15" w:history="1">
              <w:r w:rsidR="0046536F" w:rsidRPr="009E52DF">
                <w:rPr>
                  <w:rStyle w:val="a3"/>
                  <w:b w:val="0"/>
                  <w:sz w:val="28"/>
                  <w:szCs w:val="28"/>
                </w:rPr>
                <w:t>https://k06ui.mob-edu.ru/ui/#/course/128/topic/726/lesson/2497</w:t>
              </w:r>
            </w:hyperlink>
            <w:r w:rsidR="0046536F">
              <w:rPr>
                <w:b w:val="0"/>
                <w:sz w:val="28"/>
                <w:szCs w:val="28"/>
              </w:rPr>
              <w:t xml:space="preserve"> </w:t>
            </w:r>
          </w:p>
          <w:p w:rsidR="0046536F" w:rsidRPr="0046536F" w:rsidRDefault="0046536F" w:rsidP="0046536F">
            <w:pPr>
              <w:pStyle w:val="2"/>
              <w:numPr>
                <w:ilvl w:val="0"/>
                <w:numId w:val="3"/>
              </w:numPr>
              <w:outlineLvl w:val="1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Учебник стр. 55-59 читать. </w:t>
            </w:r>
            <w:r w:rsidRPr="0046536F">
              <w:rPr>
                <w:b w:val="0"/>
                <w:sz w:val="28"/>
                <w:szCs w:val="28"/>
              </w:rPr>
              <w:t xml:space="preserve">Стр. 59 выполнить </w:t>
            </w:r>
            <w:r w:rsidRPr="0046536F">
              <w:rPr>
                <w:b w:val="0"/>
                <w:sz w:val="28"/>
                <w:szCs w:val="28"/>
              </w:rPr>
              <w:lastRenderedPageBreak/>
              <w:t>задания 1-3.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220194" w:rsidP="00CE089B">
            <w:pPr>
              <w:pStyle w:val="a4"/>
              <w:numPr>
                <w:ilvl w:val="3"/>
                <w:numId w:val="3"/>
              </w:numPr>
              <w:ind w:left="66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F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Урок-конференция в </w:t>
            </w:r>
            <w:proofErr w:type="spellStart"/>
            <w:r w:rsidRPr="00FF7012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FF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51D7" w:rsidRDefault="00220194" w:rsidP="00381F02">
            <w:pPr>
              <w:pStyle w:val="a4"/>
              <w:numPr>
                <w:ilvl w:val="3"/>
                <w:numId w:val="3"/>
              </w:numPr>
              <w:ind w:left="616" w:righ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951D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2951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951D7">
              <w:rPr>
                <w:rFonts w:ascii="Times New Roman" w:hAnsi="Times New Roman" w:cs="Times New Roman"/>
                <w:sz w:val="28"/>
                <w:szCs w:val="28"/>
              </w:rPr>
              <w:t xml:space="preserve">рактикум </w:t>
            </w:r>
            <w:r w:rsidR="002951D7">
              <w:rPr>
                <w:rFonts w:ascii="Times New Roman" w:hAnsi="Times New Roman" w:cs="Times New Roman"/>
                <w:sz w:val="28"/>
                <w:szCs w:val="28"/>
              </w:rPr>
              <w:t>на РЭШ</w:t>
            </w:r>
            <w:r w:rsidR="0025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381F02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https://resh.edu.ru/subject/lesson/5963/start/157361/</w:t>
              </w:r>
            </w:hyperlink>
            <w:r w:rsidR="0038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194" w:rsidRPr="00CE089B" w:rsidRDefault="00220194" w:rsidP="00715F05">
            <w:pPr>
              <w:pStyle w:val="a4"/>
              <w:numPr>
                <w:ilvl w:val="3"/>
                <w:numId w:val="3"/>
              </w:numPr>
              <w:ind w:left="616" w:right="17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951D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2951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951D7">
              <w:rPr>
                <w:rFonts w:ascii="Times New Roman" w:hAnsi="Times New Roman" w:cs="Times New Roman"/>
                <w:sz w:val="28"/>
                <w:szCs w:val="28"/>
              </w:rPr>
              <w:t xml:space="preserve">рактикум на </w:t>
            </w:r>
            <w:proofErr w:type="spellStart"/>
            <w:r w:rsidRPr="002951D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9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715F05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https://www.yaklass.ru/TestWork/Info?jid=E5LRFAcwoEm-YyP0wCT53A</w:t>
              </w:r>
            </w:hyperlink>
            <w:r w:rsidR="00715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2D3" w:rsidRDefault="00220194" w:rsidP="00381F02">
            <w:pPr>
              <w:pStyle w:val="a4"/>
              <w:numPr>
                <w:ilvl w:val="3"/>
                <w:numId w:val="3"/>
              </w:numPr>
              <w:ind w:left="615" w:right="457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2D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5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381F02" w:rsidRPr="009E52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https://www.youtube.com/watch?v=JJNHxlF69gw</w:t>
              </w:r>
            </w:hyperlink>
            <w:r w:rsidR="0038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194" w:rsidRPr="007D1286" w:rsidRDefault="00715F05" w:rsidP="002572D3">
            <w:pPr>
              <w:pStyle w:val="a4"/>
              <w:numPr>
                <w:ilvl w:val="3"/>
                <w:numId w:val="3"/>
              </w:numPr>
              <w:ind w:left="66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46-4</w:t>
            </w:r>
            <w:r w:rsidR="00352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0194" w:rsidRPr="00CE089B">
              <w:rPr>
                <w:rFonts w:ascii="Times New Roman" w:hAnsi="Times New Roman" w:cs="Times New Roman"/>
                <w:sz w:val="28"/>
                <w:szCs w:val="28"/>
              </w:rPr>
              <w:t xml:space="preserve"> читать, отвечать на вопросы.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16" w:rsidRDefault="00220194" w:rsidP="00334D08">
            <w:pPr>
              <w:pStyle w:val="2"/>
              <w:spacing w:before="0" w:beforeAutospacing="0" w:after="0" w:afterAutospacing="0"/>
              <w:ind w:left="459" w:hanging="284"/>
              <w:outlineLvl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DA5016" w:rsidRPr="00D1705A">
              <w:rPr>
                <w:b w:val="0"/>
                <w:sz w:val="28"/>
                <w:szCs w:val="28"/>
              </w:rPr>
              <w:t xml:space="preserve">Урок-конференция в </w:t>
            </w:r>
            <w:proofErr w:type="spellStart"/>
            <w:r w:rsidR="00DA5016" w:rsidRPr="00D1705A">
              <w:rPr>
                <w:b w:val="0"/>
                <w:sz w:val="28"/>
                <w:szCs w:val="28"/>
              </w:rPr>
              <w:t>Сферум</w:t>
            </w:r>
            <w:proofErr w:type="spellEnd"/>
            <w:r w:rsidR="00DA5016" w:rsidRPr="00D1705A">
              <w:rPr>
                <w:b w:val="0"/>
                <w:sz w:val="28"/>
                <w:szCs w:val="28"/>
              </w:rPr>
              <w:t>.</w:t>
            </w:r>
          </w:p>
          <w:p w:rsidR="00DA5016" w:rsidRDefault="00DA5016" w:rsidP="00334D08">
            <w:pPr>
              <w:pStyle w:val="2"/>
              <w:spacing w:before="0" w:beforeAutospacing="0" w:after="0" w:afterAutospacing="0"/>
              <w:ind w:left="459" w:hanging="284"/>
              <w:outlineLvl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334D08">
              <w:rPr>
                <w:b w:val="0"/>
                <w:sz w:val="28"/>
                <w:szCs w:val="28"/>
              </w:rPr>
              <w:t xml:space="preserve">Урок-практикум на РЭШ </w:t>
            </w:r>
            <w:hyperlink r:id="rId19" w:history="1">
              <w:r w:rsidR="00BD5269" w:rsidRPr="009E52DF">
                <w:rPr>
                  <w:rStyle w:val="a3"/>
                  <w:b w:val="0"/>
                  <w:sz w:val="28"/>
                  <w:szCs w:val="28"/>
                </w:rPr>
                <w:t>https://resh.edu.ru/subject/lesson/5975/start/220490/</w:t>
              </w:r>
            </w:hyperlink>
            <w:r w:rsidR="00BD5269">
              <w:rPr>
                <w:b w:val="0"/>
                <w:sz w:val="28"/>
                <w:szCs w:val="28"/>
              </w:rPr>
              <w:t xml:space="preserve"> </w:t>
            </w:r>
          </w:p>
          <w:p w:rsidR="009544B5" w:rsidRDefault="00334D08" w:rsidP="00DA5016">
            <w:pPr>
              <w:pStyle w:val="2"/>
              <w:ind w:left="459" w:hanging="284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proofErr w:type="spellStart"/>
            <w:r>
              <w:rPr>
                <w:b w:val="0"/>
                <w:sz w:val="28"/>
                <w:szCs w:val="28"/>
              </w:rPr>
              <w:t>Видеоурок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9544B5">
              <w:rPr>
                <w:b w:val="0"/>
                <w:sz w:val="28"/>
                <w:szCs w:val="28"/>
              </w:rPr>
              <w:t xml:space="preserve"> </w:t>
            </w:r>
            <w:hyperlink r:id="rId20" w:history="1">
              <w:r w:rsidR="009544B5" w:rsidRPr="009E52DF">
                <w:rPr>
                  <w:rStyle w:val="a3"/>
                  <w:b w:val="0"/>
                  <w:sz w:val="28"/>
                  <w:szCs w:val="28"/>
                </w:rPr>
                <w:t>https://www.youtube.com/watch?v=2eXFeDAN41Q</w:t>
              </w:r>
            </w:hyperlink>
            <w:r w:rsidR="009544B5">
              <w:rPr>
                <w:b w:val="0"/>
                <w:sz w:val="28"/>
                <w:szCs w:val="28"/>
              </w:rPr>
              <w:t xml:space="preserve"> </w:t>
            </w:r>
          </w:p>
          <w:p w:rsidR="009544B5" w:rsidRDefault="009544B5" w:rsidP="009544B5">
            <w:pPr>
              <w:pStyle w:val="2"/>
              <w:ind w:left="459" w:hanging="284"/>
              <w:outlineLvl w:val="1"/>
              <w:rPr>
                <w:b w:val="0"/>
                <w:sz w:val="28"/>
                <w:szCs w:val="28"/>
              </w:rPr>
            </w:pPr>
            <w:hyperlink r:id="rId21" w:history="1">
              <w:r w:rsidRPr="009E52DF">
                <w:rPr>
                  <w:rStyle w:val="a3"/>
                  <w:b w:val="0"/>
                  <w:sz w:val="28"/>
                  <w:szCs w:val="28"/>
                </w:rPr>
                <w:t>https://www.youtube.com/watch?v=Jf1L_rjAOdE</w:t>
              </w:r>
            </w:hyperlink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334D08" w:rsidRDefault="009544B5" w:rsidP="00DA5016">
            <w:pPr>
              <w:pStyle w:val="2"/>
              <w:ind w:left="459" w:hanging="284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 Учебник стр. 98-103</w:t>
            </w:r>
            <w:r w:rsidR="00334D08">
              <w:rPr>
                <w:b w:val="0"/>
                <w:sz w:val="28"/>
                <w:szCs w:val="28"/>
              </w:rPr>
              <w:t xml:space="preserve"> читать, выполнять задания.</w:t>
            </w:r>
          </w:p>
          <w:p w:rsidR="00DA5016" w:rsidRPr="004D5E4B" w:rsidRDefault="00DA5016" w:rsidP="00DA5016">
            <w:pPr>
              <w:pStyle w:val="2"/>
              <w:ind w:left="459" w:hanging="284"/>
              <w:outlineLvl w:val="1"/>
              <w:rPr>
                <w:b w:val="0"/>
                <w:sz w:val="28"/>
                <w:szCs w:val="28"/>
                <w:lang w:eastAsia="en-US"/>
              </w:rPr>
            </w:pPr>
          </w:p>
          <w:p w:rsidR="00220194" w:rsidRPr="00220194" w:rsidRDefault="00220194" w:rsidP="00220194">
            <w:pPr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94" w:rsidTr="00BD5269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Default="00220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Pr="00D1705A" w:rsidRDefault="00220194" w:rsidP="004E455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F6E1C">
              <w:rPr>
                <w:rFonts w:ascii="Times New Roman" w:hAnsi="Times New Roman" w:cs="Times New Roman"/>
                <w:sz w:val="28"/>
                <w:szCs w:val="28"/>
              </w:rPr>
              <w:t>тр. 31</w:t>
            </w:r>
            <w:r w:rsidRPr="00D17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54971">
              <w:rPr>
                <w:rFonts w:ascii="Times New Roman" w:hAnsi="Times New Roman" w:cs="Times New Roman"/>
                <w:sz w:val="28"/>
                <w:szCs w:val="28"/>
              </w:rPr>
              <w:t>7, рубрика «Проверь себя»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Pr="00D1705A" w:rsidRDefault="00BD5269" w:rsidP="00D1705A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стр.23 упр.49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Pr="00D1705A" w:rsidRDefault="0046536F" w:rsidP="0046536F">
            <w:pPr>
              <w:pStyle w:val="2"/>
              <w:ind w:left="36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Стр. 59 задание 8.</w:t>
            </w:r>
            <w:r w:rsidR="00F947B9" w:rsidRPr="00F947B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Pr="00FF7012" w:rsidRDefault="00715F05" w:rsidP="00715F0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стр.26-30 выполнять</w:t>
            </w:r>
            <w:r w:rsidR="00352B42" w:rsidRPr="00352B42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4" w:rsidRPr="00CE089B" w:rsidRDefault="009544B5" w:rsidP="009544B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Стр.101</w:t>
            </w:r>
            <w:r w:rsidR="00334D08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334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6775FF" w:rsidRDefault="006775FF"/>
    <w:sectPr w:rsidR="006775FF" w:rsidSect="00D170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4FA"/>
    <w:multiLevelType w:val="hybridMultilevel"/>
    <w:tmpl w:val="96C2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3335"/>
    <w:multiLevelType w:val="hybridMultilevel"/>
    <w:tmpl w:val="EAFA2F54"/>
    <w:lvl w:ilvl="0" w:tplc="F6908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E3F0F"/>
    <w:multiLevelType w:val="hybridMultilevel"/>
    <w:tmpl w:val="C28C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83"/>
    <w:rsid w:val="000D2F55"/>
    <w:rsid w:val="00146AB1"/>
    <w:rsid w:val="00220194"/>
    <w:rsid w:val="0024029A"/>
    <w:rsid w:val="002572D3"/>
    <w:rsid w:val="00283128"/>
    <w:rsid w:val="002951D7"/>
    <w:rsid w:val="00334D08"/>
    <w:rsid w:val="00352B42"/>
    <w:rsid w:val="00354971"/>
    <w:rsid w:val="00381F02"/>
    <w:rsid w:val="0046536F"/>
    <w:rsid w:val="004A51FA"/>
    <w:rsid w:val="004D5E4B"/>
    <w:rsid w:val="004E4552"/>
    <w:rsid w:val="006741B0"/>
    <w:rsid w:val="006775FF"/>
    <w:rsid w:val="00715F05"/>
    <w:rsid w:val="007D1286"/>
    <w:rsid w:val="008070D4"/>
    <w:rsid w:val="008D0DDB"/>
    <w:rsid w:val="008F6E1C"/>
    <w:rsid w:val="00940E38"/>
    <w:rsid w:val="009544B5"/>
    <w:rsid w:val="00B122D0"/>
    <w:rsid w:val="00B46641"/>
    <w:rsid w:val="00BD5269"/>
    <w:rsid w:val="00C20A06"/>
    <w:rsid w:val="00C82CE2"/>
    <w:rsid w:val="00CE089B"/>
    <w:rsid w:val="00D1705A"/>
    <w:rsid w:val="00DA5016"/>
    <w:rsid w:val="00DB2528"/>
    <w:rsid w:val="00EA5783"/>
    <w:rsid w:val="00F947B9"/>
    <w:rsid w:val="00FB0A70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A"/>
  </w:style>
  <w:style w:type="paragraph" w:styleId="2">
    <w:name w:val="heading 2"/>
    <w:basedOn w:val="a"/>
    <w:link w:val="20"/>
    <w:uiPriority w:val="9"/>
    <w:unhideWhenUsed/>
    <w:qFormat/>
    <w:rsid w:val="00D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7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05A"/>
    <w:pPr>
      <w:ind w:left="720"/>
      <w:contextualSpacing/>
    </w:pPr>
  </w:style>
  <w:style w:type="table" w:styleId="a5">
    <w:name w:val="Table Grid"/>
    <w:basedOn w:val="a1"/>
    <w:uiPriority w:val="59"/>
    <w:rsid w:val="00D1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741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5A"/>
  </w:style>
  <w:style w:type="paragraph" w:styleId="2">
    <w:name w:val="heading 2"/>
    <w:basedOn w:val="a"/>
    <w:link w:val="20"/>
    <w:uiPriority w:val="9"/>
    <w:unhideWhenUsed/>
    <w:qFormat/>
    <w:rsid w:val="00D1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17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05A"/>
    <w:pPr>
      <w:ind w:left="720"/>
      <w:contextualSpacing/>
    </w:pPr>
  </w:style>
  <w:style w:type="table" w:styleId="a5">
    <w:name w:val="Table Grid"/>
    <w:basedOn w:val="a1"/>
    <w:uiPriority w:val="59"/>
    <w:rsid w:val="00D1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74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50/start/" TargetMode="External"/><Relationship Id="rId13" Type="http://schemas.openxmlformats.org/officeDocument/2006/relationships/hyperlink" Target="https://www.youtube.com/watch?v=2jXU8s9lzjk" TargetMode="External"/><Relationship Id="rId18" Type="http://schemas.openxmlformats.org/officeDocument/2006/relationships/hyperlink" Target="https://www.youtube.com/watch?v=JJNHxlF69g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Jf1L_rjAOdE" TargetMode="External"/><Relationship Id="rId7" Type="http://schemas.openxmlformats.org/officeDocument/2006/relationships/hyperlink" Target="https://www.youtube.com/watch?v=aY7bQBraoOE" TargetMode="External"/><Relationship Id="rId12" Type="http://schemas.openxmlformats.org/officeDocument/2006/relationships/hyperlink" Target="https://edu.skysmart.ru/student/xakagefaro" TargetMode="External"/><Relationship Id="rId17" Type="http://schemas.openxmlformats.org/officeDocument/2006/relationships/hyperlink" Target="https://www.yaklass.ru/TestWork/Info?jid=E5LRFAcwoEm-YyP0wCT5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63/start/157361/" TargetMode="External"/><Relationship Id="rId20" Type="http://schemas.openxmlformats.org/officeDocument/2006/relationships/hyperlink" Target="https://www.youtube.com/watch?v=2eXFeDAN41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h_ouTtPl4" TargetMode="External"/><Relationship Id="rId11" Type="http://schemas.openxmlformats.org/officeDocument/2006/relationships/hyperlink" Target="https://www.yaklass.ru/TestWork/Info?jid=Vx0WsNeHE0eYbx2aHyLcc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06ui.mob-edu.ru/ui/#/course/128/topic/726/lesson/24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009/start/299655/" TargetMode="External"/><Relationship Id="rId19" Type="http://schemas.openxmlformats.org/officeDocument/2006/relationships/hyperlink" Target="https://resh.edu.ru/subject/lesson/5975/start/2204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RSirQdaNd4" TargetMode="External"/><Relationship Id="rId14" Type="http://schemas.openxmlformats.org/officeDocument/2006/relationships/hyperlink" Target="https://www.youtube.com/watch?v=wHVzZV9HbK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2023-01-31T18:02:00Z</dcterms:created>
  <dcterms:modified xsi:type="dcterms:W3CDTF">2023-02-27T18:51:00Z</dcterms:modified>
</cp:coreProperties>
</file>