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7" w:rsidRDefault="00875947" w:rsidP="00875947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18054123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875947" w:rsidRDefault="00875947" w:rsidP="00875947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875947" w:rsidRDefault="00875947" w:rsidP="00875947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875947" w:rsidRDefault="00875947" w:rsidP="00875947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875947" w:rsidRDefault="00875947" w:rsidP="00875947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875947" w:rsidRDefault="00875947" w:rsidP="00875947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C36277" w:rsidRDefault="00C362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75947" w:rsidRPr="00B10050" w:rsidRDefault="00875947">
      <w:pPr>
        <w:spacing w:after="0"/>
        <w:ind w:left="120"/>
        <w:rPr>
          <w:lang w:val="ru-RU"/>
        </w:rPr>
      </w:pPr>
    </w:p>
    <w:p w:rsidR="00C36277" w:rsidRPr="00B10050" w:rsidRDefault="00BF60E3">
      <w:pPr>
        <w:spacing w:after="0"/>
        <w:ind w:left="120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‌</w:t>
      </w:r>
    </w:p>
    <w:p w:rsidR="00C36277" w:rsidRDefault="00C3627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Default="00875947">
      <w:pPr>
        <w:spacing w:after="0"/>
        <w:ind w:left="120"/>
        <w:rPr>
          <w:lang w:val="ru-RU"/>
        </w:rPr>
      </w:pPr>
    </w:p>
    <w:p w:rsidR="00875947" w:rsidRPr="00B10050" w:rsidRDefault="00875947">
      <w:pPr>
        <w:spacing w:after="0"/>
        <w:ind w:left="120"/>
        <w:rPr>
          <w:lang w:val="ru-RU"/>
        </w:rPr>
      </w:pPr>
    </w:p>
    <w:p w:rsidR="00C36277" w:rsidRPr="00B10050" w:rsidRDefault="00C36277">
      <w:pPr>
        <w:spacing w:after="0"/>
        <w:ind w:left="120"/>
        <w:rPr>
          <w:lang w:val="ru-RU"/>
        </w:rPr>
      </w:pPr>
    </w:p>
    <w:p w:rsidR="00C36277" w:rsidRPr="00B10050" w:rsidRDefault="00C36277">
      <w:pPr>
        <w:spacing w:after="0"/>
        <w:ind w:left="120"/>
        <w:rPr>
          <w:lang w:val="ru-RU"/>
        </w:rPr>
      </w:pPr>
    </w:p>
    <w:p w:rsidR="00C36277" w:rsidRPr="00B10050" w:rsidRDefault="00BF60E3">
      <w:pPr>
        <w:spacing w:after="0" w:line="408" w:lineRule="auto"/>
        <w:ind w:left="120"/>
        <w:jc w:val="center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6277" w:rsidRPr="00B10050" w:rsidRDefault="00BF60E3">
      <w:pPr>
        <w:spacing w:after="0" w:line="408" w:lineRule="auto"/>
        <w:ind w:left="120"/>
        <w:jc w:val="center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2421222)</w:t>
      </w: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BF60E3">
      <w:pPr>
        <w:spacing w:after="0" w:line="408" w:lineRule="auto"/>
        <w:ind w:left="120"/>
        <w:jc w:val="center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C36277" w:rsidRPr="00B10050" w:rsidRDefault="00B100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BF60E3" w:rsidRPr="00B1005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C36277">
      <w:pPr>
        <w:spacing w:after="0"/>
        <w:ind w:left="120"/>
        <w:jc w:val="center"/>
        <w:rPr>
          <w:lang w:val="ru-RU"/>
        </w:rPr>
      </w:pPr>
    </w:p>
    <w:p w:rsidR="00C36277" w:rsidRPr="00B10050" w:rsidRDefault="00BF60E3">
      <w:pPr>
        <w:spacing w:after="0"/>
        <w:ind w:left="120"/>
        <w:jc w:val="center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Болчары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B1005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927AF7" w:rsidRPr="00927AF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0050">
        <w:rPr>
          <w:rFonts w:ascii="Times New Roman" w:hAnsi="Times New Roman"/>
          <w:color w:val="000000"/>
          <w:sz w:val="28"/>
          <w:lang w:val="ru-RU"/>
        </w:rPr>
        <w:t>​</w:t>
      </w:r>
    </w:p>
    <w:p w:rsidR="00C36277" w:rsidRPr="00B10050" w:rsidRDefault="00C36277">
      <w:pPr>
        <w:spacing w:after="0"/>
        <w:ind w:left="120"/>
        <w:rPr>
          <w:lang w:val="ru-RU"/>
        </w:rPr>
      </w:pPr>
    </w:p>
    <w:p w:rsidR="00C36277" w:rsidRPr="00B10050" w:rsidRDefault="00C36277">
      <w:pPr>
        <w:rPr>
          <w:lang w:val="ru-RU"/>
        </w:rPr>
        <w:sectPr w:rsidR="00C36277" w:rsidRPr="00B10050">
          <w:pgSz w:w="11906" w:h="16383"/>
          <w:pgMar w:top="1134" w:right="850" w:bottom="1134" w:left="1701" w:header="720" w:footer="720" w:gutter="0"/>
          <w:cols w:space="720"/>
        </w:sect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bookmarkStart w:id="3" w:name="block-18054128"/>
      <w:bookmarkEnd w:id="0"/>
      <w:r w:rsidRPr="00B100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10050">
        <w:rPr>
          <w:rFonts w:ascii="Times New Roman" w:hAnsi="Times New Roman"/>
          <w:color w:val="000000"/>
          <w:sz w:val="28"/>
          <w:lang w:val="ru-RU"/>
        </w:rPr>
        <w:t>​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​​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</w:t>
      </w:r>
      <w:r w:rsidR="0093196D">
        <w:rPr>
          <w:rFonts w:ascii="Times New Roman" w:hAnsi="Times New Roman"/>
          <w:color w:val="000000"/>
          <w:sz w:val="28"/>
          <w:lang w:val="ru-RU"/>
        </w:rPr>
        <w:t xml:space="preserve">го языка, составляет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в 5 классе </w:t>
      </w:r>
      <w:r w:rsidR="0093196D">
        <w:rPr>
          <w:rFonts w:ascii="Times New Roman" w:hAnsi="Times New Roman"/>
          <w:color w:val="000000"/>
          <w:sz w:val="28"/>
          <w:lang w:val="ru-RU"/>
        </w:rPr>
        <w:t>– 170 часов (5 часов в неделю).</w:t>
      </w:r>
    </w:p>
    <w:p w:rsidR="00C36277" w:rsidRPr="00B10050" w:rsidRDefault="00C36277">
      <w:pPr>
        <w:rPr>
          <w:lang w:val="ru-RU"/>
        </w:rPr>
        <w:sectPr w:rsidR="00C36277" w:rsidRPr="00B10050">
          <w:pgSz w:w="11906" w:h="16383"/>
          <w:pgMar w:top="1134" w:right="850" w:bottom="1134" w:left="1701" w:header="720" w:footer="720" w:gutter="0"/>
          <w:cols w:space="720"/>
        </w:sect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bookmarkStart w:id="4" w:name="block-18054129"/>
      <w:bookmarkEnd w:id="3"/>
      <w:r w:rsidRPr="00B100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10050">
        <w:rPr>
          <w:rFonts w:ascii="Times New Roman" w:hAnsi="Times New Roman"/>
          <w:color w:val="000000"/>
          <w:sz w:val="28"/>
          <w:lang w:val="ru-RU"/>
        </w:rPr>
        <w:t>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10050">
        <w:rPr>
          <w:rFonts w:ascii="Times New Roman" w:hAnsi="Times New Roman"/>
          <w:color w:val="000000"/>
          <w:sz w:val="28"/>
          <w:lang w:val="ru-RU"/>
        </w:rPr>
        <w:t>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0050">
        <w:rPr>
          <w:rFonts w:ascii="Times New Roman" w:hAnsi="Times New Roman"/>
          <w:color w:val="000000"/>
          <w:sz w:val="28"/>
          <w:lang w:val="ru-RU"/>
        </w:rPr>
        <w:t>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(-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1005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B10050">
        <w:rPr>
          <w:rFonts w:ascii="Times New Roman" w:hAnsi="Times New Roman"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B10050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1005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10050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-;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1005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дер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-,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10050">
        <w:rPr>
          <w:rFonts w:ascii="Times New Roman" w:hAnsi="Times New Roman"/>
          <w:color w:val="000000"/>
          <w:sz w:val="28"/>
          <w:lang w:val="ru-RU"/>
        </w:rPr>
        <w:t>- – 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10050">
        <w:rPr>
          <w:rFonts w:ascii="Times New Roman" w:hAnsi="Times New Roman"/>
          <w:color w:val="000000"/>
          <w:sz w:val="28"/>
          <w:lang w:val="ru-RU"/>
        </w:rPr>
        <w:t>-.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 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10050">
        <w:rPr>
          <w:rFonts w:ascii="Times New Roman" w:hAnsi="Times New Roman"/>
          <w:color w:val="000000"/>
          <w:sz w:val="28"/>
          <w:lang w:val="ru-RU"/>
        </w:rPr>
        <w:t>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005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>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C36277">
      <w:pPr>
        <w:rPr>
          <w:lang w:val="ru-RU"/>
        </w:rPr>
        <w:sectPr w:rsidR="00C36277" w:rsidRPr="00B10050">
          <w:pgSz w:w="11906" w:h="16383"/>
          <w:pgMar w:top="1134" w:right="850" w:bottom="1134" w:left="1701" w:header="720" w:footer="720" w:gutter="0"/>
          <w:cols w:space="720"/>
        </w:sectPr>
      </w:pP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  <w:bookmarkStart w:id="5" w:name="block-18054124"/>
      <w:bookmarkEnd w:id="4"/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​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/>
        <w:ind w:left="120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277" w:rsidRPr="00B10050" w:rsidRDefault="00C36277">
      <w:pPr>
        <w:spacing w:after="0"/>
        <w:ind w:left="120"/>
        <w:rPr>
          <w:lang w:val="ru-RU"/>
        </w:rPr>
      </w:pP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);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B1005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10050">
        <w:rPr>
          <w:rFonts w:ascii="Times New Roman" w:hAnsi="Times New Roman"/>
          <w:color w:val="000000"/>
          <w:sz w:val="28"/>
          <w:lang w:val="ru-RU"/>
        </w:rPr>
        <w:t>: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/>
        <w:ind w:left="120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277" w:rsidRPr="00B10050" w:rsidRDefault="00C36277">
      <w:pPr>
        <w:spacing w:after="0"/>
        <w:ind w:left="120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10050">
        <w:rPr>
          <w:rFonts w:ascii="Times New Roman" w:hAnsi="Times New Roman"/>
          <w:color w:val="000000"/>
          <w:sz w:val="28"/>
          <w:lang w:val="ru-RU"/>
        </w:rPr>
        <w:t>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B10050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0050">
        <w:rPr>
          <w:rFonts w:ascii="Times New Roman" w:hAnsi="Times New Roman"/>
          <w:color w:val="000000"/>
          <w:sz w:val="28"/>
          <w:lang w:val="ru-RU"/>
        </w:rPr>
        <w:t>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B1005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10050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10050">
        <w:rPr>
          <w:rFonts w:ascii="Times New Roman" w:hAnsi="Times New Roman"/>
          <w:color w:val="000000"/>
          <w:sz w:val="28"/>
          <w:lang w:val="ru-RU"/>
        </w:rPr>
        <w:t>//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>–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36277" w:rsidRPr="00B10050" w:rsidRDefault="00C36277">
      <w:pPr>
        <w:spacing w:after="0" w:line="264" w:lineRule="auto"/>
        <w:ind w:left="120"/>
        <w:jc w:val="both"/>
        <w:rPr>
          <w:lang w:val="ru-RU"/>
        </w:rPr>
      </w:pPr>
    </w:p>
    <w:p w:rsidR="00C36277" w:rsidRPr="00B10050" w:rsidRDefault="00BF60E3">
      <w:pPr>
        <w:spacing w:after="0" w:line="264" w:lineRule="auto"/>
        <w:ind w:left="12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>-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10050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B100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B10050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B10050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10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0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1005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36277" w:rsidRPr="00B10050" w:rsidRDefault="00BF60E3">
      <w:pPr>
        <w:spacing w:after="0" w:line="264" w:lineRule="auto"/>
        <w:ind w:firstLine="600"/>
        <w:jc w:val="both"/>
        <w:rPr>
          <w:lang w:val="ru-RU"/>
        </w:rPr>
      </w:pPr>
      <w:r w:rsidRPr="00B1005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C36277" w:rsidRPr="000544E4" w:rsidRDefault="00C36277">
      <w:pPr>
        <w:rPr>
          <w:lang w:val="ru-RU"/>
        </w:rPr>
        <w:sectPr w:rsidR="00C36277" w:rsidRPr="000544E4">
          <w:pgSz w:w="11906" w:h="16383"/>
          <w:pgMar w:top="1134" w:right="850" w:bottom="1134" w:left="1701" w:header="720" w:footer="720" w:gutter="0"/>
          <w:cols w:space="720"/>
        </w:sectPr>
      </w:pPr>
    </w:p>
    <w:p w:rsidR="00C36277" w:rsidRDefault="00BF60E3">
      <w:pPr>
        <w:spacing w:after="0"/>
        <w:ind w:left="120"/>
      </w:pPr>
      <w:bookmarkStart w:id="6" w:name="block-18054125"/>
      <w:bookmarkEnd w:id="5"/>
      <w:r w:rsidRPr="00054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277" w:rsidRDefault="00BF6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5416"/>
        <w:gridCol w:w="1234"/>
        <w:gridCol w:w="1841"/>
        <w:gridCol w:w="1910"/>
        <w:gridCol w:w="2442"/>
      </w:tblGrid>
      <w:tr w:rsidR="00C362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</w:t>
            </w:r>
            <w:proofErr w:type="spellStart"/>
            <w:r w:rsidR="00BF60E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F60E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BF60E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</w:tr>
      <w:tr w:rsidR="00C36277" w:rsidRPr="00875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proofErr w:type="gram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омпозиционная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 w:rsidRPr="00875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 w:rsidRPr="008759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  <w:tr w:rsidR="00C36277" w:rsidRPr="00931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277" w:rsidRDefault="009319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</w:tbl>
    <w:p w:rsidR="00C36277" w:rsidRDefault="00C36277">
      <w:pPr>
        <w:sectPr w:rsidR="00C362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277" w:rsidRDefault="00BF60E3" w:rsidP="00720BF5">
      <w:pPr>
        <w:spacing w:after="0"/>
      </w:pPr>
      <w:bookmarkStart w:id="7" w:name="block-180541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36277" w:rsidRDefault="00BF60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519"/>
        <w:gridCol w:w="1236"/>
        <w:gridCol w:w="1841"/>
        <w:gridCol w:w="1910"/>
        <w:gridCol w:w="1347"/>
        <w:gridCol w:w="2221"/>
      </w:tblGrid>
      <w:tr w:rsidR="00C362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277" w:rsidRDefault="00C362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277" w:rsidRDefault="00C36277"/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2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3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4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5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6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9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0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2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3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6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7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8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t>19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3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4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5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6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7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t>30</w:t>
            </w:r>
            <w:r w:rsidR="00762125">
              <w:rPr>
                <w:lang w:val="ru-RU"/>
              </w:rPr>
              <w:t>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1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2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3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4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Подробное 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7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>
              <w:t>8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t>09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0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4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5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6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7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8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1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2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3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4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927AF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5</w:t>
            </w:r>
            <w:r w:rsidR="00762125">
              <w:rPr>
                <w:lang w:val="ru-RU"/>
              </w:rPr>
              <w:t>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62125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762125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762125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62125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762125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62125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1127F4">
              <w:rPr>
                <w:lang w:val="ru-RU"/>
              </w:rPr>
              <w:t>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A93B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127F4">
              <w:rPr>
                <w:lang w:val="ru-RU"/>
              </w:rPr>
              <w:t>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1127F4">
              <w:rPr>
                <w:lang w:val="ru-RU"/>
              </w:rPr>
              <w:t>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127F4">
              <w:rPr>
                <w:lang w:val="ru-RU"/>
              </w:rPr>
              <w:t>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1127F4">
              <w:rPr>
                <w:lang w:val="ru-RU"/>
              </w:rPr>
              <w:t>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127F4">
              <w:rPr>
                <w:lang w:val="ru-RU"/>
              </w:rPr>
              <w:t>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1127F4">
              <w:rPr>
                <w:lang w:val="ru-RU"/>
              </w:rPr>
              <w:t>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1127F4">
              <w:rPr>
                <w:lang w:val="ru-RU"/>
              </w:rPr>
              <w:t>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1127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1127F4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127F4">
              <w:rPr>
                <w:lang w:val="ru-RU"/>
              </w:rPr>
              <w:t>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CC2445">
              <w:rPr>
                <w:lang w:val="ru-RU"/>
              </w:rPr>
              <w:t>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ар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 w:rsidTr="000544E4">
        <w:trPr>
          <w:trHeight w:val="459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скак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C2445">
              <w:rPr>
                <w:lang w:val="ru-RU"/>
              </w:rPr>
              <w:t>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CC2445">
              <w:rPr>
                <w:lang w:val="ru-RU"/>
              </w:rPr>
              <w:t>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C2445">
              <w:rPr>
                <w:lang w:val="ru-RU"/>
              </w:rPr>
              <w:t>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5969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C2445">
              <w:rPr>
                <w:lang w:val="ru-RU"/>
              </w:rPr>
              <w:t>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совершенного и 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C2445">
              <w:rPr>
                <w:lang w:val="ru-RU"/>
              </w:rPr>
              <w:t>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C2445">
              <w:rPr>
                <w:lang w:val="ru-RU"/>
              </w:rPr>
              <w:t>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C2445">
              <w:rPr>
                <w:lang w:val="ru-RU"/>
              </w:rPr>
              <w:t>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CC2445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CC2445" w:rsidRDefault="00CC24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</w:t>
            </w: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 w:rsidRPr="009319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D23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8732F"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Pr="00B10050" w:rsidRDefault="00C36277">
            <w:pPr>
              <w:spacing w:after="0"/>
              <w:ind w:left="135"/>
              <w:rPr>
                <w:lang w:val="ru-RU"/>
              </w:rPr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6277" w:rsidRPr="00F8732F" w:rsidRDefault="00F873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D2348">
              <w:rPr>
                <w:lang w:val="ru-RU"/>
              </w:rPr>
              <w:t>6</w:t>
            </w:r>
            <w:bookmarkStart w:id="8" w:name="_GoBack"/>
            <w:bookmarkEnd w:id="8"/>
            <w:r>
              <w:rPr>
                <w:lang w:val="ru-RU"/>
              </w:rPr>
              <w:t>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6277" w:rsidRDefault="00C36277">
            <w:pPr>
              <w:spacing w:after="0"/>
              <w:ind w:left="135"/>
            </w:pPr>
          </w:p>
        </w:tc>
      </w:tr>
      <w:tr w:rsidR="00C36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Pr="00B10050" w:rsidRDefault="00BF60E3">
            <w:pPr>
              <w:spacing w:after="0"/>
              <w:ind w:left="135"/>
              <w:rPr>
                <w:lang w:val="ru-RU"/>
              </w:rPr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 w:rsidRPr="00B10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6277" w:rsidRDefault="00B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6277" w:rsidRDefault="00720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277" w:rsidRDefault="00C36277"/>
        </w:tc>
      </w:tr>
    </w:tbl>
    <w:p w:rsidR="00C36277" w:rsidRDefault="00C36277">
      <w:pPr>
        <w:sectPr w:rsidR="00C362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277" w:rsidRDefault="00C36277">
      <w:pPr>
        <w:sectPr w:rsidR="00C362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277" w:rsidRDefault="00C36277">
      <w:pPr>
        <w:sectPr w:rsidR="00C362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277" w:rsidRDefault="00C36277">
      <w:pPr>
        <w:sectPr w:rsidR="00C362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277" w:rsidRDefault="00C36277">
      <w:pPr>
        <w:sectPr w:rsidR="00C362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277" w:rsidRDefault="00BF60E3">
      <w:pPr>
        <w:spacing w:after="0" w:line="480" w:lineRule="auto"/>
        <w:ind w:left="120"/>
      </w:pPr>
      <w:bookmarkStart w:id="9" w:name="block-18054126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6277" w:rsidRDefault="00C36277">
      <w:pPr>
        <w:sectPr w:rsidR="00C3627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F60E3" w:rsidRDefault="00BF60E3"/>
    <w:sectPr w:rsidR="00BF60E3" w:rsidSect="004809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/>
  <w:rsids>
    <w:rsidRoot w:val="00C36277"/>
    <w:rsid w:val="000544E4"/>
    <w:rsid w:val="001127F4"/>
    <w:rsid w:val="004809B8"/>
    <w:rsid w:val="005969CC"/>
    <w:rsid w:val="00720BF5"/>
    <w:rsid w:val="00762125"/>
    <w:rsid w:val="00875947"/>
    <w:rsid w:val="00927AF7"/>
    <w:rsid w:val="0093196D"/>
    <w:rsid w:val="00A93B86"/>
    <w:rsid w:val="00B10050"/>
    <w:rsid w:val="00BF60E3"/>
    <w:rsid w:val="00C36277"/>
    <w:rsid w:val="00CC2445"/>
    <w:rsid w:val="00F8732F"/>
    <w:rsid w:val="00FD2348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09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0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759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8759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CA06-DBEE-46D1-82F3-9601371F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46</Pages>
  <Words>8759</Words>
  <Characters>49929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2023-09-07T15:43:00Z</dcterms:created>
  <dcterms:modified xsi:type="dcterms:W3CDTF">2024-09-17T12:18:00Z</dcterms:modified>
</cp:coreProperties>
</file>