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1BD" w:rsidRDefault="00CE51B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9151791"/>
      <w:r w:rsidRPr="00CE51BD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User\Desktop\Титульники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img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BD" w:rsidRDefault="00CE51B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E51BD" w:rsidRDefault="00CE51B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E51BD" w:rsidRDefault="00CE51B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58622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E93BCD" w:rsidRPr="00586221" w:rsidRDefault="00586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E93BCD" w:rsidRPr="00586221" w:rsidRDefault="00586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E93BCD" w:rsidRPr="00586221" w:rsidRDefault="00586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E93BCD" w:rsidRPr="00586221" w:rsidRDefault="00586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E93BCD" w:rsidRPr="00586221" w:rsidRDefault="00586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E93BCD" w:rsidRPr="00586221" w:rsidRDefault="00586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E93BCD" w:rsidRPr="00586221" w:rsidRDefault="00586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E93BCD" w:rsidRPr="00586221" w:rsidRDefault="00586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E93BCD" w:rsidRPr="00586221" w:rsidRDefault="005862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E93BCD" w:rsidRPr="00586221" w:rsidRDefault="005862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E93BCD" w:rsidRPr="00586221" w:rsidRDefault="00E93BCD">
      <w:pPr>
        <w:rPr>
          <w:lang w:val="ru-RU"/>
        </w:rPr>
        <w:sectPr w:rsidR="00E93BCD" w:rsidRPr="00586221">
          <w:pgSz w:w="11906" w:h="16383"/>
          <w:pgMar w:top="1134" w:right="850" w:bottom="1134" w:left="1701" w:header="720" w:footer="720" w:gutter="0"/>
          <w:cols w:space="720"/>
        </w:sect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bookmarkStart w:id="2" w:name="block-19151794"/>
      <w:bookmarkEnd w:id="0"/>
      <w:r w:rsidRPr="0058622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D1050F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586221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8622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93BCD" w:rsidRPr="00586221" w:rsidRDefault="00586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E93BCD" w:rsidRPr="00586221" w:rsidRDefault="00586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E93BCD" w:rsidRPr="00586221" w:rsidRDefault="00586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58622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93BCD" w:rsidRPr="00586221" w:rsidRDefault="005862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E93BCD" w:rsidRPr="00586221" w:rsidRDefault="005862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8622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E93BCD" w:rsidRPr="00586221" w:rsidRDefault="00586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E93BCD" w:rsidRPr="00586221" w:rsidRDefault="00586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E93BCD" w:rsidRPr="00586221" w:rsidRDefault="00586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E93BCD" w:rsidRPr="00586221" w:rsidRDefault="00586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E93BCD" w:rsidRPr="00586221" w:rsidRDefault="00586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8622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E93BCD" w:rsidRPr="00586221" w:rsidRDefault="005862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E93BCD" w:rsidRPr="00586221" w:rsidRDefault="005862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E93BCD" w:rsidRPr="00586221" w:rsidRDefault="005862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8622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E93BCD" w:rsidRPr="00586221" w:rsidRDefault="0058622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8622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93BCD" w:rsidRPr="00586221" w:rsidRDefault="005862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E93BCD" w:rsidRPr="00586221" w:rsidRDefault="005862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E93BCD" w:rsidRDefault="0058622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E93BCD" w:rsidRPr="00586221" w:rsidRDefault="005862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E93BCD" w:rsidRPr="00586221" w:rsidRDefault="005862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E93BCD" w:rsidRDefault="0058622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E93BCD" w:rsidRPr="00586221" w:rsidRDefault="005862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E93BCD" w:rsidRPr="00586221" w:rsidRDefault="005862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E93BCD" w:rsidRPr="00586221" w:rsidRDefault="005862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E93BCD" w:rsidRPr="00586221" w:rsidRDefault="005862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8622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E93BCD" w:rsidRPr="00586221" w:rsidRDefault="0058622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E93BCD" w:rsidRPr="00586221" w:rsidRDefault="005862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E93BCD" w:rsidRPr="00586221" w:rsidRDefault="005862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E93BCD" w:rsidRPr="00586221" w:rsidRDefault="005862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E93BCD" w:rsidRPr="00586221" w:rsidRDefault="00586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E93BCD" w:rsidRPr="00586221" w:rsidRDefault="00586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E93BCD" w:rsidRPr="00586221" w:rsidRDefault="00586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E93BCD" w:rsidRPr="00586221" w:rsidRDefault="00586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E93BCD" w:rsidRPr="00586221" w:rsidRDefault="00586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8622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E93BCD" w:rsidRPr="00586221" w:rsidRDefault="005862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E93BCD" w:rsidRPr="00586221" w:rsidRDefault="005862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E93BCD" w:rsidRPr="00586221" w:rsidRDefault="005862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8622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E93BCD" w:rsidRPr="00586221" w:rsidRDefault="005862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E93BCD" w:rsidRPr="00586221" w:rsidRDefault="005862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E93BCD" w:rsidRPr="00586221" w:rsidRDefault="005862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E93BCD" w:rsidRPr="00586221" w:rsidRDefault="005862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58622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93BCD" w:rsidRPr="00586221" w:rsidRDefault="00586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E93BCD" w:rsidRPr="00586221" w:rsidRDefault="00586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E93BCD" w:rsidRPr="00586221" w:rsidRDefault="00586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E93BCD" w:rsidRPr="00586221" w:rsidRDefault="00586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E93BCD" w:rsidRPr="00586221" w:rsidRDefault="00586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586221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E93BCD" w:rsidRPr="00586221" w:rsidRDefault="00586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E93BCD" w:rsidRPr="00586221" w:rsidRDefault="00586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E93BCD" w:rsidRPr="00586221" w:rsidRDefault="00586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E93BCD" w:rsidRPr="00586221" w:rsidRDefault="00586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E93BCD" w:rsidRPr="00586221" w:rsidRDefault="00586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586221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93BCD" w:rsidRPr="00586221" w:rsidRDefault="0058622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E93BCD" w:rsidRPr="00586221" w:rsidRDefault="00586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E93BCD" w:rsidRPr="00586221" w:rsidRDefault="00586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E93BCD" w:rsidRPr="00586221" w:rsidRDefault="00586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E93BCD" w:rsidRPr="00586221" w:rsidRDefault="00586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E93BCD" w:rsidRPr="00586221" w:rsidRDefault="00586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E93BCD" w:rsidRPr="00586221" w:rsidRDefault="0058622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E93BCD" w:rsidRPr="00586221" w:rsidRDefault="0058622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58622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86221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E93BCD" w:rsidRPr="00586221" w:rsidRDefault="0058622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E93BCD" w:rsidRPr="00586221" w:rsidRDefault="0058622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E93BCD" w:rsidRPr="00586221" w:rsidRDefault="0058622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E93BCD" w:rsidRPr="00586221" w:rsidRDefault="0058622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E93BCD" w:rsidRPr="00586221" w:rsidRDefault="00586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E93BCD" w:rsidRPr="00586221" w:rsidRDefault="00586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E93BCD" w:rsidRPr="00586221" w:rsidRDefault="00586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E93BCD" w:rsidRPr="00586221" w:rsidRDefault="00586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E93BCD" w:rsidRPr="00586221" w:rsidRDefault="00586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E93BCD" w:rsidRPr="00586221" w:rsidRDefault="00586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E93BCD" w:rsidRPr="00586221" w:rsidRDefault="0058622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E93BCD" w:rsidRPr="00586221" w:rsidRDefault="0058622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E93BCD" w:rsidRPr="00586221" w:rsidRDefault="0058622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E93BCD" w:rsidRPr="00586221" w:rsidRDefault="00586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E93BCD" w:rsidRPr="00586221" w:rsidRDefault="00586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E93BCD" w:rsidRPr="00586221" w:rsidRDefault="00586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E93BCD" w:rsidRPr="00586221" w:rsidRDefault="00586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E93BCD" w:rsidRPr="00586221" w:rsidRDefault="00586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E93BCD" w:rsidRPr="00586221" w:rsidRDefault="00586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E93BCD" w:rsidRPr="00586221" w:rsidRDefault="00586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E93BCD" w:rsidRPr="00586221" w:rsidRDefault="005862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E93BCD" w:rsidRPr="00586221" w:rsidRDefault="005862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E93BCD" w:rsidRPr="00586221" w:rsidRDefault="005862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E93BCD" w:rsidRPr="00586221" w:rsidRDefault="005862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E93BCD" w:rsidRPr="00586221" w:rsidRDefault="0058622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E93BCD" w:rsidRPr="00586221" w:rsidRDefault="0058622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E93BCD" w:rsidRPr="00586221" w:rsidRDefault="0058622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E93BCD" w:rsidRPr="00586221" w:rsidRDefault="00E93BCD">
      <w:pPr>
        <w:rPr>
          <w:lang w:val="ru-RU"/>
        </w:rPr>
        <w:sectPr w:rsidR="00E93BCD" w:rsidRPr="00586221">
          <w:pgSz w:w="11906" w:h="16383"/>
          <w:pgMar w:top="1134" w:right="850" w:bottom="1134" w:left="1701" w:header="720" w:footer="720" w:gutter="0"/>
          <w:cols w:space="720"/>
        </w:sect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bookmarkStart w:id="3" w:name="block-19151795"/>
      <w:bookmarkEnd w:id="2"/>
      <w:r w:rsidRPr="0058622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E93BCD" w:rsidRPr="00586221" w:rsidRDefault="00E93BCD">
      <w:pPr>
        <w:spacing w:after="0"/>
        <w:ind w:left="120"/>
        <w:rPr>
          <w:lang w:val="ru-RU"/>
        </w:rPr>
      </w:pPr>
    </w:p>
    <w:p w:rsidR="00E93BCD" w:rsidRPr="00586221" w:rsidRDefault="00586221">
      <w:pPr>
        <w:spacing w:after="0"/>
        <w:ind w:left="120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E93BCD" w:rsidRPr="00586221" w:rsidRDefault="00586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E93BCD" w:rsidRPr="00586221" w:rsidRDefault="00586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E93BCD" w:rsidRPr="00586221" w:rsidRDefault="00586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E93BCD" w:rsidRPr="00586221" w:rsidRDefault="00586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E93BCD" w:rsidRPr="00586221" w:rsidRDefault="00586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E93BCD" w:rsidRPr="00586221" w:rsidRDefault="0058622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E93BCD" w:rsidRPr="00586221" w:rsidRDefault="0058622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E93BCD" w:rsidRPr="00586221" w:rsidRDefault="0058622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E93BCD" w:rsidRPr="00586221" w:rsidRDefault="0058622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E93BCD" w:rsidRPr="00586221" w:rsidRDefault="0058622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93BCD" w:rsidRPr="00586221" w:rsidRDefault="0058622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E93BCD" w:rsidRPr="00586221" w:rsidRDefault="0058622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E93BCD" w:rsidRPr="00586221" w:rsidRDefault="0058622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E93BCD" w:rsidRPr="00586221" w:rsidRDefault="0058622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93BCD" w:rsidRPr="00586221" w:rsidRDefault="0058622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E93BCD" w:rsidRPr="00586221" w:rsidRDefault="0058622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E93BCD" w:rsidRPr="00586221" w:rsidRDefault="00E93BCD">
      <w:pPr>
        <w:spacing w:after="0"/>
        <w:ind w:left="120"/>
        <w:rPr>
          <w:lang w:val="ru-RU"/>
        </w:rPr>
      </w:pPr>
    </w:p>
    <w:p w:rsidR="00E93BCD" w:rsidRPr="00586221" w:rsidRDefault="00586221">
      <w:pPr>
        <w:spacing w:after="0"/>
        <w:ind w:left="120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E93BCD" w:rsidRPr="00586221" w:rsidRDefault="00586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E93BCD" w:rsidRPr="00586221" w:rsidRDefault="00586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E93BCD" w:rsidRPr="00586221" w:rsidRDefault="00586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E93BCD" w:rsidRPr="00586221" w:rsidRDefault="00586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E93BCD" w:rsidRPr="00586221" w:rsidRDefault="00586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E93BCD" w:rsidRPr="00586221" w:rsidRDefault="00586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E93BCD" w:rsidRPr="00586221" w:rsidRDefault="00586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E93BCD" w:rsidRPr="00586221" w:rsidRDefault="00586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E93BCD" w:rsidRPr="00586221" w:rsidRDefault="00586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E93BCD" w:rsidRPr="00586221" w:rsidRDefault="00586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E93BCD" w:rsidRPr="00586221" w:rsidRDefault="00586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E93BCD" w:rsidRPr="00586221" w:rsidRDefault="00586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E93BCD" w:rsidRPr="00586221" w:rsidRDefault="00586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E93BCD" w:rsidRPr="00586221" w:rsidRDefault="00586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E93BCD" w:rsidRPr="00586221" w:rsidRDefault="00586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E93BCD" w:rsidRPr="00586221" w:rsidRDefault="00586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E93BCD" w:rsidRPr="00586221" w:rsidRDefault="00586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E93BCD" w:rsidRPr="00586221" w:rsidRDefault="00586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E93BCD" w:rsidRDefault="00586221">
      <w:pPr>
        <w:numPr>
          <w:ilvl w:val="0"/>
          <w:numId w:val="35"/>
        </w:numPr>
        <w:spacing w:after="0" w:line="264" w:lineRule="auto"/>
        <w:jc w:val="both"/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E93BCD" w:rsidRPr="00586221" w:rsidRDefault="00586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E93BCD" w:rsidRPr="00586221" w:rsidRDefault="00586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93BCD" w:rsidRPr="00586221" w:rsidRDefault="00586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93BCD" w:rsidRPr="00586221" w:rsidRDefault="00586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E93BCD" w:rsidRPr="00586221" w:rsidRDefault="00586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E93BCD" w:rsidRPr="00586221" w:rsidRDefault="00586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E93BCD" w:rsidRPr="00586221" w:rsidRDefault="00586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E93BCD" w:rsidRPr="00586221" w:rsidRDefault="00586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E93BCD" w:rsidRPr="00586221" w:rsidRDefault="00586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E93BCD" w:rsidRPr="00586221" w:rsidRDefault="00586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E93BCD" w:rsidRPr="00586221" w:rsidRDefault="00586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E93BCD" w:rsidRPr="00586221" w:rsidRDefault="0058622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E93BCD" w:rsidRPr="00586221" w:rsidRDefault="0058622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E93BCD" w:rsidRPr="00586221" w:rsidRDefault="00586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E93BCD" w:rsidRPr="00586221" w:rsidRDefault="00586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E93BCD" w:rsidRPr="00586221" w:rsidRDefault="00586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E93BCD" w:rsidRPr="00586221" w:rsidRDefault="00586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E93BCD" w:rsidRPr="00586221" w:rsidRDefault="00586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E93BCD" w:rsidRPr="00586221" w:rsidRDefault="00586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E93BCD" w:rsidRDefault="00586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E93BCD" w:rsidRPr="00586221" w:rsidRDefault="00586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E93BCD" w:rsidRPr="00586221" w:rsidRDefault="00586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E93BCD" w:rsidRPr="00586221" w:rsidRDefault="00586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E93BCD" w:rsidRPr="00586221" w:rsidRDefault="00586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E93BCD" w:rsidRPr="00586221" w:rsidRDefault="00586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E93BCD" w:rsidRPr="00586221" w:rsidRDefault="00E93BCD">
      <w:pPr>
        <w:spacing w:after="0"/>
        <w:ind w:left="120"/>
        <w:rPr>
          <w:lang w:val="ru-RU"/>
        </w:rPr>
      </w:pPr>
    </w:p>
    <w:p w:rsidR="00E93BCD" w:rsidRPr="00586221" w:rsidRDefault="00586221">
      <w:pPr>
        <w:spacing w:after="0"/>
        <w:ind w:left="120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93BCD" w:rsidRPr="00586221" w:rsidRDefault="00E93BCD">
      <w:pPr>
        <w:spacing w:after="0"/>
        <w:ind w:left="120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86221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58622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E93BCD" w:rsidRPr="00586221" w:rsidRDefault="00586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86221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58622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E93BCD" w:rsidRPr="00586221" w:rsidRDefault="00586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86221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58622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E93BCD" w:rsidRDefault="00586221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E93BCD" w:rsidRPr="00586221" w:rsidRDefault="00586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E93BCD" w:rsidRPr="00586221" w:rsidRDefault="00E93BCD">
      <w:pPr>
        <w:spacing w:after="0" w:line="264" w:lineRule="auto"/>
        <w:ind w:left="120"/>
        <w:jc w:val="both"/>
        <w:rPr>
          <w:lang w:val="ru-RU"/>
        </w:rPr>
      </w:pPr>
    </w:p>
    <w:p w:rsidR="00E93BCD" w:rsidRPr="00586221" w:rsidRDefault="00586221">
      <w:pPr>
        <w:spacing w:after="0" w:line="264" w:lineRule="auto"/>
        <w:ind w:left="120"/>
        <w:jc w:val="both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93BCD" w:rsidRPr="00586221" w:rsidRDefault="00586221">
      <w:pPr>
        <w:spacing w:after="0" w:line="264" w:lineRule="auto"/>
        <w:ind w:firstLine="600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86221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58622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E93BCD" w:rsidRDefault="00586221">
      <w:pPr>
        <w:numPr>
          <w:ilvl w:val="0"/>
          <w:numId w:val="43"/>
        </w:numPr>
        <w:spacing w:after="0" w:line="264" w:lineRule="auto"/>
        <w:jc w:val="both"/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586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E93BCD" w:rsidRPr="00586221" w:rsidRDefault="00586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E93BCD" w:rsidRPr="00586221" w:rsidRDefault="00E93BCD">
      <w:pPr>
        <w:rPr>
          <w:lang w:val="ru-RU"/>
        </w:rPr>
        <w:sectPr w:rsidR="00E93BCD" w:rsidRPr="00586221">
          <w:pgSz w:w="11906" w:h="16383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bookmarkStart w:id="4" w:name="block-19151793"/>
      <w:bookmarkEnd w:id="3"/>
      <w:r w:rsidRPr="0058622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E93BC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E93B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E93B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E93B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E93BC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E93B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E93B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E93B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E93BC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E93BCD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Pr="00586221" w:rsidRDefault="00586221">
      <w:pPr>
        <w:spacing w:after="0"/>
        <w:ind w:left="120"/>
        <w:rPr>
          <w:lang w:val="ru-RU"/>
        </w:rPr>
      </w:pPr>
      <w:bookmarkStart w:id="5" w:name="block-19151798"/>
      <w:bookmarkEnd w:id="4"/>
      <w:r w:rsidRPr="0058622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E93BCD" w:rsidRDefault="00586221">
      <w:pPr>
        <w:spacing w:after="0"/>
        <w:ind w:left="120"/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E93BC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E93BCD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E93BCD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4915F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питания животных.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Цепи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и нервная система и их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 Европы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E93BC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Pr="00586221" w:rsidRDefault="00586221">
      <w:pPr>
        <w:spacing w:after="0"/>
        <w:ind w:left="120"/>
        <w:rPr>
          <w:lang w:val="ru-RU"/>
        </w:rPr>
      </w:pPr>
      <w:bookmarkStart w:id="6" w:name="block-19151796"/>
      <w:bookmarkEnd w:id="5"/>
      <w:r w:rsidRPr="0058622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E93BCD" w:rsidRDefault="00586221">
      <w:pPr>
        <w:spacing w:after="0"/>
        <w:ind w:left="120"/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E93BC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E93BC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E93BC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E93BC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3BCD" w:rsidRDefault="00E93B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3BCD" w:rsidRDefault="00E93BCD"/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E93BCD" w:rsidRPr="00D1050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93BC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3BCD" w:rsidRDefault="00E93BCD">
            <w:pPr>
              <w:spacing w:after="0"/>
              <w:ind w:left="135"/>
            </w:pPr>
          </w:p>
        </w:tc>
      </w:tr>
      <w:tr w:rsidR="00E93B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Pr="00586221" w:rsidRDefault="00586221">
            <w:pPr>
              <w:spacing w:after="0"/>
              <w:ind w:left="135"/>
              <w:rPr>
                <w:lang w:val="ru-RU"/>
              </w:rPr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 w:rsidRPr="00586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3BCD" w:rsidRDefault="00586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3BCD" w:rsidRDefault="00E93BCD"/>
        </w:tc>
      </w:tr>
    </w:tbl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E93BCD">
      <w:pPr>
        <w:sectPr w:rsidR="00E93B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3BCD" w:rsidRDefault="00586221">
      <w:pPr>
        <w:spacing w:after="0"/>
        <w:ind w:left="120"/>
      </w:pPr>
      <w:bookmarkStart w:id="7" w:name="block-1915179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93BCD" w:rsidRDefault="0058622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93BCD" w:rsidRPr="00586221" w:rsidRDefault="00586221">
      <w:pPr>
        <w:spacing w:after="0" w:line="480" w:lineRule="auto"/>
        <w:ind w:left="120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7242d94d-e1f1-4df7-9b61-f04a247942f3"/>
      <w:r w:rsidRPr="00586221">
        <w:rPr>
          <w:rFonts w:ascii="Times New Roman" w:hAnsi="Times New Roman"/>
          <w:color w:val="000000"/>
          <w:sz w:val="28"/>
          <w:lang w:val="ru-RU"/>
        </w:rPr>
        <w:t>• Окружающий мир: 3-й класс: учебник: в 2 частях, 3 класс/ Плешаков А.А., Акционерное общество «Издательство «Просвещение»</w:t>
      </w:r>
      <w:bookmarkEnd w:id="8"/>
      <w:r w:rsidRPr="0058622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93BCD" w:rsidRPr="00586221" w:rsidRDefault="00586221">
      <w:pPr>
        <w:spacing w:after="0" w:line="480" w:lineRule="auto"/>
        <w:ind w:left="120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12cc1628-0d25-4286-88bf-ee4d9ac08191"/>
      <w:r w:rsidRPr="00586221">
        <w:rPr>
          <w:rFonts w:ascii="Times New Roman" w:hAnsi="Times New Roman"/>
          <w:color w:val="000000"/>
          <w:sz w:val="28"/>
          <w:lang w:val="ru-RU"/>
        </w:rPr>
        <w:t>Окружающий мир. 3 класс. Рабочая тетрадь в 2 частях - Плешаков А.А.</w:t>
      </w:r>
      <w:bookmarkEnd w:id="9"/>
      <w:r w:rsidRPr="00586221">
        <w:rPr>
          <w:rFonts w:ascii="Times New Roman" w:hAnsi="Times New Roman"/>
          <w:color w:val="000000"/>
          <w:sz w:val="28"/>
          <w:lang w:val="ru-RU"/>
        </w:rPr>
        <w:t>‌</w:t>
      </w:r>
    </w:p>
    <w:p w:rsidR="00E93BCD" w:rsidRPr="00586221" w:rsidRDefault="00586221">
      <w:pPr>
        <w:spacing w:after="0"/>
        <w:ind w:left="120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​</w:t>
      </w:r>
    </w:p>
    <w:p w:rsidR="00E93BCD" w:rsidRPr="00586221" w:rsidRDefault="00586221">
      <w:pPr>
        <w:spacing w:after="0" w:line="480" w:lineRule="auto"/>
        <w:ind w:left="120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93BCD" w:rsidRPr="00586221" w:rsidRDefault="00586221">
      <w:pPr>
        <w:spacing w:after="0" w:line="480" w:lineRule="auto"/>
        <w:ind w:left="120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​‌Окружающий мир. Методические рекомендации.</w:t>
      </w:r>
      <w:r w:rsidRPr="00586221">
        <w:rPr>
          <w:sz w:val="28"/>
          <w:lang w:val="ru-RU"/>
        </w:rPr>
        <w:br/>
      </w:r>
      <w:bookmarkStart w:id="10" w:name="95f05c12-f0c4-4d54-885b-c56ae9683aa1"/>
      <w:r w:rsidRPr="00586221">
        <w:rPr>
          <w:rFonts w:ascii="Times New Roman" w:hAnsi="Times New Roman"/>
          <w:color w:val="000000"/>
          <w:sz w:val="28"/>
          <w:lang w:val="ru-RU"/>
        </w:rPr>
        <w:t xml:space="preserve"> 3 класс : пособие для учителей общеобразоват. учреждений / А. А. Плешаков, Н. М. Белянкова, А. Е. Соловьева. — М.: Просвещение</w:t>
      </w:r>
      <w:bookmarkEnd w:id="10"/>
      <w:r w:rsidRPr="0058622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93BCD" w:rsidRPr="00586221" w:rsidRDefault="00E93BCD">
      <w:pPr>
        <w:spacing w:after="0"/>
        <w:ind w:left="120"/>
        <w:rPr>
          <w:lang w:val="ru-RU"/>
        </w:rPr>
      </w:pPr>
    </w:p>
    <w:p w:rsidR="00E93BCD" w:rsidRPr="00586221" w:rsidRDefault="00586221">
      <w:pPr>
        <w:spacing w:after="0" w:line="480" w:lineRule="auto"/>
        <w:ind w:left="120"/>
        <w:rPr>
          <w:lang w:val="ru-RU"/>
        </w:rPr>
      </w:pPr>
      <w:r w:rsidRPr="0058622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93BCD" w:rsidRPr="00586221" w:rsidRDefault="00586221">
      <w:pPr>
        <w:spacing w:after="0" w:line="480" w:lineRule="auto"/>
        <w:ind w:left="120"/>
        <w:rPr>
          <w:lang w:val="ru-RU"/>
        </w:rPr>
      </w:pPr>
      <w:r w:rsidRPr="00586221">
        <w:rPr>
          <w:rFonts w:ascii="Times New Roman" w:hAnsi="Times New Roman"/>
          <w:color w:val="000000"/>
          <w:sz w:val="28"/>
          <w:lang w:val="ru-RU"/>
        </w:rPr>
        <w:t>​</w:t>
      </w:r>
      <w:r w:rsidRPr="00586221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58622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yandex</w:t>
      </w:r>
      <w:r w:rsidRPr="0058622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8622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586221">
        <w:rPr>
          <w:rFonts w:ascii="Times New Roman" w:hAnsi="Times New Roman"/>
          <w:color w:val="000000"/>
          <w:sz w:val="28"/>
          <w:lang w:val="ru-RU"/>
        </w:rPr>
        <w:t>/</w:t>
      </w:r>
      <w:r w:rsidRPr="00586221">
        <w:rPr>
          <w:sz w:val="28"/>
          <w:lang w:val="ru-RU"/>
        </w:rPr>
        <w:br/>
      </w:r>
      <w:r w:rsidRPr="0058622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8622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58622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8622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58622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hometasks</w:t>
      </w:r>
      <w:r w:rsidRPr="00586221">
        <w:rPr>
          <w:sz w:val="28"/>
          <w:lang w:val="ru-RU"/>
        </w:rPr>
        <w:br/>
      </w:r>
      <w:r w:rsidRPr="0058622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8622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58622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8622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86221">
        <w:rPr>
          <w:rFonts w:ascii="Times New Roman" w:hAnsi="Times New Roman"/>
          <w:color w:val="000000"/>
          <w:sz w:val="28"/>
          <w:lang w:val="ru-RU"/>
        </w:rPr>
        <w:t>/</w:t>
      </w:r>
      <w:r w:rsidRPr="00586221">
        <w:rPr>
          <w:sz w:val="28"/>
          <w:lang w:val="ru-RU"/>
        </w:rPr>
        <w:br/>
      </w:r>
      <w:r w:rsidRPr="0058622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8622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58622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86221">
        <w:rPr>
          <w:rFonts w:ascii="Times New Roman" w:hAnsi="Times New Roman"/>
          <w:color w:val="000000"/>
          <w:sz w:val="28"/>
          <w:lang w:val="ru-RU"/>
        </w:rPr>
        <w:t>/</w:t>
      </w:r>
      <w:r w:rsidRPr="00586221">
        <w:rPr>
          <w:sz w:val="28"/>
          <w:lang w:val="ru-RU"/>
        </w:rPr>
        <w:br/>
      </w:r>
      <w:bookmarkStart w:id="11" w:name="e2202d81-27be-4f22-aeb6-9d447e67c650"/>
      <w:r w:rsidRPr="0058622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8622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uchitelya</w:t>
      </w:r>
      <w:r w:rsidRPr="0058622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bookmarkEnd w:id="11"/>
      <w:r w:rsidRPr="00586221">
        <w:rPr>
          <w:rFonts w:ascii="Times New Roman" w:hAnsi="Times New Roman"/>
          <w:color w:val="333333"/>
          <w:sz w:val="28"/>
          <w:lang w:val="ru-RU"/>
        </w:rPr>
        <w:t>‌</w:t>
      </w:r>
      <w:r w:rsidRPr="00586221">
        <w:rPr>
          <w:rFonts w:ascii="Times New Roman" w:hAnsi="Times New Roman"/>
          <w:color w:val="000000"/>
          <w:sz w:val="28"/>
          <w:lang w:val="ru-RU"/>
        </w:rPr>
        <w:t>​</w:t>
      </w:r>
    </w:p>
    <w:p w:rsidR="00E93BCD" w:rsidRPr="00586221" w:rsidRDefault="00E93BCD">
      <w:pPr>
        <w:rPr>
          <w:lang w:val="ru-RU"/>
        </w:rPr>
        <w:sectPr w:rsidR="00E93BCD" w:rsidRPr="0058622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6B4C96" w:rsidRPr="00586221" w:rsidRDefault="006B4C96">
      <w:pPr>
        <w:rPr>
          <w:lang w:val="ru-RU"/>
        </w:rPr>
      </w:pPr>
    </w:p>
    <w:sectPr w:rsidR="006B4C96" w:rsidRPr="0058622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76551"/>
    <w:multiLevelType w:val="multilevel"/>
    <w:tmpl w:val="3B6A9B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593D8D"/>
    <w:multiLevelType w:val="multilevel"/>
    <w:tmpl w:val="2CCA8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AB494E"/>
    <w:multiLevelType w:val="multilevel"/>
    <w:tmpl w:val="04163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A44DD5"/>
    <w:multiLevelType w:val="multilevel"/>
    <w:tmpl w:val="3BD85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CF3D6E"/>
    <w:multiLevelType w:val="multilevel"/>
    <w:tmpl w:val="CB8EBB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623554"/>
    <w:multiLevelType w:val="multilevel"/>
    <w:tmpl w:val="198ED4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C87AA0"/>
    <w:multiLevelType w:val="multilevel"/>
    <w:tmpl w:val="2158B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FD67EF"/>
    <w:multiLevelType w:val="multilevel"/>
    <w:tmpl w:val="F97CD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9B0E46"/>
    <w:multiLevelType w:val="multilevel"/>
    <w:tmpl w:val="9B0C87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A46721"/>
    <w:multiLevelType w:val="multilevel"/>
    <w:tmpl w:val="74E88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5462BB"/>
    <w:multiLevelType w:val="multilevel"/>
    <w:tmpl w:val="B5BA2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D87F5B"/>
    <w:multiLevelType w:val="multilevel"/>
    <w:tmpl w:val="3C18EA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AD7143"/>
    <w:multiLevelType w:val="multilevel"/>
    <w:tmpl w:val="BC00DC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C935A7"/>
    <w:multiLevelType w:val="multilevel"/>
    <w:tmpl w:val="1102C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2777E1"/>
    <w:multiLevelType w:val="multilevel"/>
    <w:tmpl w:val="926E1B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C92874"/>
    <w:multiLevelType w:val="multilevel"/>
    <w:tmpl w:val="25220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6E68BE"/>
    <w:multiLevelType w:val="multilevel"/>
    <w:tmpl w:val="233E5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D55058"/>
    <w:multiLevelType w:val="multilevel"/>
    <w:tmpl w:val="2EEC7B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3C5939"/>
    <w:multiLevelType w:val="multilevel"/>
    <w:tmpl w:val="371C87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FC79B5"/>
    <w:multiLevelType w:val="multilevel"/>
    <w:tmpl w:val="BC2445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332651"/>
    <w:multiLevelType w:val="multilevel"/>
    <w:tmpl w:val="36B088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CD68F5"/>
    <w:multiLevelType w:val="multilevel"/>
    <w:tmpl w:val="BACA5A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892139"/>
    <w:multiLevelType w:val="multilevel"/>
    <w:tmpl w:val="9E525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9867B6"/>
    <w:multiLevelType w:val="multilevel"/>
    <w:tmpl w:val="FC888D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41B0A2E"/>
    <w:multiLevelType w:val="multilevel"/>
    <w:tmpl w:val="6CE877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5244BCB"/>
    <w:multiLevelType w:val="multilevel"/>
    <w:tmpl w:val="C100B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5371515"/>
    <w:multiLevelType w:val="multilevel"/>
    <w:tmpl w:val="1ACECFE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6044850"/>
    <w:multiLevelType w:val="multilevel"/>
    <w:tmpl w:val="D2A8F7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8BA49F0"/>
    <w:multiLevelType w:val="multilevel"/>
    <w:tmpl w:val="845EAC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DA31D33"/>
    <w:multiLevelType w:val="multilevel"/>
    <w:tmpl w:val="D6AACA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3010DB0"/>
    <w:multiLevelType w:val="multilevel"/>
    <w:tmpl w:val="90882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4B859AF"/>
    <w:multiLevelType w:val="multilevel"/>
    <w:tmpl w:val="C9B6F1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CE5B1D"/>
    <w:multiLevelType w:val="multilevel"/>
    <w:tmpl w:val="586A5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20362DB"/>
    <w:multiLevelType w:val="multilevel"/>
    <w:tmpl w:val="4F140A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957F19"/>
    <w:multiLevelType w:val="multilevel"/>
    <w:tmpl w:val="69265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D5F36BD"/>
    <w:multiLevelType w:val="multilevel"/>
    <w:tmpl w:val="7E1425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1D7054"/>
    <w:multiLevelType w:val="multilevel"/>
    <w:tmpl w:val="4AB09A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A834E7"/>
    <w:multiLevelType w:val="multilevel"/>
    <w:tmpl w:val="646C1B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1923935"/>
    <w:multiLevelType w:val="multilevel"/>
    <w:tmpl w:val="C1E61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4D38D6"/>
    <w:multiLevelType w:val="multilevel"/>
    <w:tmpl w:val="53069C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DC3BA4"/>
    <w:multiLevelType w:val="multilevel"/>
    <w:tmpl w:val="7D8025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C2E5691"/>
    <w:multiLevelType w:val="multilevel"/>
    <w:tmpl w:val="7884E12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E866FF"/>
    <w:multiLevelType w:val="multilevel"/>
    <w:tmpl w:val="3F4EF0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23"/>
  </w:num>
  <w:num w:numId="3">
    <w:abstractNumId w:val="38"/>
  </w:num>
  <w:num w:numId="4">
    <w:abstractNumId w:val="36"/>
  </w:num>
  <w:num w:numId="5">
    <w:abstractNumId w:val="9"/>
  </w:num>
  <w:num w:numId="6">
    <w:abstractNumId w:val="35"/>
  </w:num>
  <w:num w:numId="7">
    <w:abstractNumId w:val="16"/>
  </w:num>
  <w:num w:numId="8">
    <w:abstractNumId w:val="12"/>
  </w:num>
  <w:num w:numId="9">
    <w:abstractNumId w:val="5"/>
  </w:num>
  <w:num w:numId="10">
    <w:abstractNumId w:val="41"/>
  </w:num>
  <w:num w:numId="11">
    <w:abstractNumId w:val="42"/>
  </w:num>
  <w:num w:numId="12">
    <w:abstractNumId w:val="26"/>
  </w:num>
  <w:num w:numId="13">
    <w:abstractNumId w:val="34"/>
  </w:num>
  <w:num w:numId="14">
    <w:abstractNumId w:val="1"/>
  </w:num>
  <w:num w:numId="15">
    <w:abstractNumId w:val="29"/>
  </w:num>
  <w:num w:numId="16">
    <w:abstractNumId w:val="11"/>
  </w:num>
  <w:num w:numId="17">
    <w:abstractNumId w:val="7"/>
  </w:num>
  <w:num w:numId="18">
    <w:abstractNumId w:val="28"/>
  </w:num>
  <w:num w:numId="19">
    <w:abstractNumId w:val="4"/>
  </w:num>
  <w:num w:numId="20">
    <w:abstractNumId w:val="24"/>
  </w:num>
  <w:num w:numId="21">
    <w:abstractNumId w:val="6"/>
  </w:num>
  <w:num w:numId="22">
    <w:abstractNumId w:val="15"/>
  </w:num>
  <w:num w:numId="23">
    <w:abstractNumId w:val="39"/>
  </w:num>
  <w:num w:numId="24">
    <w:abstractNumId w:val="10"/>
  </w:num>
  <w:num w:numId="25">
    <w:abstractNumId w:val="8"/>
  </w:num>
  <w:num w:numId="26">
    <w:abstractNumId w:val="27"/>
  </w:num>
  <w:num w:numId="27">
    <w:abstractNumId w:val="18"/>
  </w:num>
  <w:num w:numId="28">
    <w:abstractNumId w:val="32"/>
  </w:num>
  <w:num w:numId="29">
    <w:abstractNumId w:val="31"/>
  </w:num>
  <w:num w:numId="30">
    <w:abstractNumId w:val="25"/>
  </w:num>
  <w:num w:numId="31">
    <w:abstractNumId w:val="3"/>
  </w:num>
  <w:num w:numId="32">
    <w:abstractNumId w:val="13"/>
  </w:num>
  <w:num w:numId="33">
    <w:abstractNumId w:val="30"/>
  </w:num>
  <w:num w:numId="34">
    <w:abstractNumId w:val="22"/>
  </w:num>
  <w:num w:numId="35">
    <w:abstractNumId w:val="14"/>
  </w:num>
  <w:num w:numId="36">
    <w:abstractNumId w:val="21"/>
  </w:num>
  <w:num w:numId="37">
    <w:abstractNumId w:val="2"/>
  </w:num>
  <w:num w:numId="38">
    <w:abstractNumId w:val="37"/>
  </w:num>
  <w:num w:numId="39">
    <w:abstractNumId w:val="17"/>
  </w:num>
  <w:num w:numId="40">
    <w:abstractNumId w:val="19"/>
  </w:num>
  <w:num w:numId="41">
    <w:abstractNumId w:val="33"/>
  </w:num>
  <w:num w:numId="42">
    <w:abstractNumId w:val="20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93BCD"/>
    <w:rsid w:val="004915F5"/>
    <w:rsid w:val="00586221"/>
    <w:rsid w:val="006B4C96"/>
    <w:rsid w:val="00CE51BD"/>
    <w:rsid w:val="00D1050F"/>
    <w:rsid w:val="00E9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8CEEC-B598-4391-A455-0F5C8D63F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91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915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55" Type="http://schemas.openxmlformats.org/officeDocument/2006/relationships/hyperlink" Target="https://m.edsoo.ru/f840f0b0" TargetMode="External"/><Relationship Id="rId171" Type="http://schemas.openxmlformats.org/officeDocument/2006/relationships/hyperlink" Target="https://m.edsoo.ru/f8410910" TargetMode="External"/><Relationship Id="rId176" Type="http://schemas.openxmlformats.org/officeDocument/2006/relationships/hyperlink" Target="https://m.edsoo.ru/f841d188" TargetMode="External"/><Relationship Id="rId192" Type="http://schemas.openxmlformats.org/officeDocument/2006/relationships/hyperlink" Target="https://m.edsoo.ru/f841b4aa" TargetMode="External"/><Relationship Id="rId197" Type="http://schemas.openxmlformats.org/officeDocument/2006/relationships/hyperlink" Target="https://m.edsoo.ru/f841c56c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18146</Words>
  <Characters>103435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2023-09-18T08:39:00Z</cp:lastPrinted>
  <dcterms:created xsi:type="dcterms:W3CDTF">2023-09-11T09:21:00Z</dcterms:created>
  <dcterms:modified xsi:type="dcterms:W3CDTF">2023-09-27T07:58:00Z</dcterms:modified>
</cp:coreProperties>
</file>